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30AE8" w14:textId="75557111" w:rsidR="00187FBF" w:rsidRPr="00072E89" w:rsidRDefault="00D57E0E" w:rsidP="00275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0BB27" wp14:editId="49156A85">
                <wp:simplePos x="0" y="0"/>
                <wp:positionH relativeFrom="column">
                  <wp:posOffset>5151120</wp:posOffset>
                </wp:positionH>
                <wp:positionV relativeFrom="paragraph">
                  <wp:posOffset>-779145</wp:posOffset>
                </wp:positionV>
                <wp:extent cx="723900" cy="266700"/>
                <wp:effectExtent l="5715" t="6350" r="13335" b="12700"/>
                <wp:wrapNone/>
                <wp:docPr id="64696686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3D75" w14:textId="0AC326FF" w:rsidR="00D57E0E" w:rsidRPr="00D57E0E" w:rsidRDefault="00D57E0E" w:rsidP="00D57E0E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D57E0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　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B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6pt;margin-top:-61.3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">
                <v:textbox inset="5.85pt,.7pt,5.85pt,.7pt">
                  <w:txbxContent>
                    <w:p w14:paraId="42A33D75" w14:textId="0AC326FF" w:rsidR="00D57E0E" w:rsidRPr="00D57E0E" w:rsidRDefault="00D57E0E" w:rsidP="00D57E0E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D57E0E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　10</w:t>
                      </w:r>
                    </w:p>
                  </w:txbxContent>
                </v:textbox>
              </v:shape>
            </w:pict>
          </mc:Fallback>
        </mc:AlternateContent>
      </w:r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友愛訪問　</w:t>
      </w:r>
      <w:r w:rsidR="007C618F">
        <w:rPr>
          <w:rFonts w:asciiTheme="majorEastAsia" w:eastAsiaTheme="majorEastAsia" w:hAnsiTheme="majorEastAsia" w:hint="eastAsia"/>
          <w:b/>
          <w:sz w:val="28"/>
          <w:szCs w:val="28"/>
        </w:rPr>
        <w:t>物品依頼</w:t>
      </w:r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</w:rPr>
        <w:t>書（　　月分）</w:t>
      </w:r>
    </w:p>
    <w:p w14:paraId="72462D76" w14:textId="77777777" w:rsidR="00275994" w:rsidRPr="00072E89" w:rsidRDefault="00275994" w:rsidP="00275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94AF724" w14:textId="77777777" w:rsidR="00275994" w:rsidRPr="00072E89" w:rsidRDefault="00423B8A" w:rsidP="00275994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年　　月　　日</w:t>
      </w:r>
    </w:p>
    <w:p w14:paraId="1BF7C984" w14:textId="77777777"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14:paraId="0BFA9197" w14:textId="77777777" w:rsidR="00275994" w:rsidRPr="00072E89" w:rsidRDefault="00112295" w:rsidP="00112295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地区名</w:t>
      </w:r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14:paraId="26B01005" w14:textId="77777777" w:rsidR="00275994" w:rsidRPr="00072E89" w:rsidRDefault="00275994" w:rsidP="00275994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担当者名　　　　　　　　　</w:t>
      </w:r>
    </w:p>
    <w:p w14:paraId="4B635234" w14:textId="77777777"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3C556C2F" w14:textId="7216AF9C" w:rsidR="00275994" w:rsidRDefault="00275994" w:rsidP="00315A8C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対象</w:t>
      </w:r>
      <w:r w:rsidR="00FE55ED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315A8C">
        <w:rPr>
          <w:rFonts w:asciiTheme="majorEastAsia" w:eastAsiaTheme="majorEastAsia" w:hAnsiTheme="majorEastAsia" w:hint="eastAsia"/>
          <w:b/>
          <w:sz w:val="28"/>
          <w:szCs w:val="28"/>
        </w:rPr>
        <w:t>世帯</w:t>
      </w:r>
      <w:r w:rsidR="0013571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人</w:t>
      </w:r>
    </w:p>
    <w:p w14:paraId="34241201" w14:textId="77777777" w:rsidR="00275994" w:rsidRDefault="00275994" w:rsidP="00315A8C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活動日　　　　月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日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>（　　）</w:t>
      </w:r>
    </w:p>
    <w:p w14:paraId="66D37C6A" w14:textId="77777777" w:rsidR="003B4B7B" w:rsidRPr="00DF7081" w:rsidRDefault="003B4B7B" w:rsidP="00315A8C">
      <w:pPr>
        <w:ind w:firstLineChars="600" w:firstLine="1687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配達時間　　　：</w:t>
      </w:r>
    </w:p>
    <w:p w14:paraId="5A58D65B" w14:textId="77777777" w:rsidR="00315A8C" w:rsidRPr="00DF7081" w:rsidRDefault="00315A8C" w:rsidP="00315A8C">
      <w:pPr>
        <w:ind w:firstLineChars="600" w:firstLine="1687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配達場所　　　　　　　　</w:t>
      </w:r>
    </w:p>
    <w:p w14:paraId="1D2457D3" w14:textId="77777777" w:rsidR="00275994" w:rsidRPr="00DF7081" w:rsidRDefault="00275994" w:rsidP="0027599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1649E94F" w14:textId="6F1FBD8F" w:rsidR="00CE5394" w:rsidRPr="00DF7081" w:rsidRDefault="00275994" w:rsidP="00CE5394">
      <w:pPr>
        <w:ind w:left="261" w:hangingChars="100" w:hanging="261"/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※</w:t>
      </w:r>
      <w:r w:rsidR="0013571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ミルージュ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、物品の発注や郵送に時間が必要な為、活動</w:t>
      </w:r>
      <w:r w:rsidR="00CE5394"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日の前月末までに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ご</w:t>
      </w:r>
      <w:r w:rsidR="00CE5394"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提出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ください。</w:t>
      </w:r>
    </w:p>
    <w:p w14:paraId="2C884342" w14:textId="77777777" w:rsidR="00275994" w:rsidRDefault="00CE5394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（山の下地区は前月20日までにご提出ください。）</w:t>
      </w:r>
    </w:p>
    <w:p w14:paraId="448DE2A4" w14:textId="73A862E3" w:rsidR="00135717" w:rsidRPr="00DF7081" w:rsidRDefault="00135717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※持参品の種類に限らず、毎月対象世帯、人数をご記入ください。</w:t>
      </w:r>
    </w:p>
    <w:p w14:paraId="0289005D" w14:textId="77777777" w:rsidR="00CE5394" w:rsidRPr="00DF7081" w:rsidRDefault="00CE5394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5CDFAAE7" w14:textId="77777777" w:rsidR="00B531DB" w:rsidRPr="00072E89" w:rsidRDefault="00B531DB" w:rsidP="00DF7081">
      <w:pPr>
        <w:ind w:right="562"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東区社会福祉協議会</w:t>
      </w:r>
      <w:r w:rsidR="00072E89"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F70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E539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CE5394" w:rsidRPr="00072E8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14:paraId="0BAC45D4" w14:textId="77777777" w:rsidR="00B531DB" w:rsidRPr="00072E89" w:rsidRDefault="00B531DB" w:rsidP="00072E89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☎　 ２７２－７７２１</w:t>
      </w:r>
    </w:p>
    <w:p w14:paraId="6AFF7B54" w14:textId="77777777" w:rsidR="00B531DB" w:rsidRPr="00072E89" w:rsidRDefault="00B531DB" w:rsidP="00072E89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FAX　２７２－１７５６</w:t>
      </w:r>
    </w:p>
    <w:sectPr w:rsidR="00B531DB" w:rsidRPr="00072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83C41" w14:textId="77777777" w:rsidR="00D57E0E" w:rsidRDefault="00D57E0E" w:rsidP="00D57E0E">
      <w:r>
        <w:separator/>
      </w:r>
    </w:p>
  </w:endnote>
  <w:endnote w:type="continuationSeparator" w:id="0">
    <w:p w14:paraId="5F70CB47" w14:textId="77777777" w:rsidR="00D57E0E" w:rsidRDefault="00D57E0E" w:rsidP="00D5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1EDA4" w14:textId="77777777" w:rsidR="00D57E0E" w:rsidRDefault="00D57E0E" w:rsidP="00D57E0E">
      <w:r>
        <w:separator/>
      </w:r>
    </w:p>
  </w:footnote>
  <w:footnote w:type="continuationSeparator" w:id="0">
    <w:p w14:paraId="51BE11CD" w14:textId="77777777" w:rsidR="00D57E0E" w:rsidRDefault="00D57E0E" w:rsidP="00D5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94"/>
    <w:rsid w:val="00072E89"/>
    <w:rsid w:val="00112295"/>
    <w:rsid w:val="00135717"/>
    <w:rsid w:val="00187FBF"/>
    <w:rsid w:val="00267B20"/>
    <w:rsid w:val="00275994"/>
    <w:rsid w:val="00315A8C"/>
    <w:rsid w:val="003B4B7B"/>
    <w:rsid w:val="00423B8A"/>
    <w:rsid w:val="007C618F"/>
    <w:rsid w:val="00B531DB"/>
    <w:rsid w:val="00CE5394"/>
    <w:rsid w:val="00D57E0E"/>
    <w:rsid w:val="00DF7081"/>
    <w:rsid w:val="00FC2FCE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B049C"/>
  <w15:docId w15:val="{5DCA19C3-621D-4714-ADD4-9B5C9E1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E0E"/>
  </w:style>
  <w:style w:type="paragraph" w:styleId="a5">
    <w:name w:val="footer"/>
    <w:basedOn w:val="a"/>
    <w:link w:val="a6"/>
    <w:uiPriority w:val="99"/>
    <w:unhideWhenUsed/>
    <w:rsid w:val="00D5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user</cp:lastModifiedBy>
  <cp:revision>11</cp:revision>
  <cp:lastPrinted>2016-03-17T05:31:00Z</cp:lastPrinted>
  <dcterms:created xsi:type="dcterms:W3CDTF">2015-08-10T02:37:00Z</dcterms:created>
  <dcterms:modified xsi:type="dcterms:W3CDTF">2024-04-19T05:04:00Z</dcterms:modified>
</cp:coreProperties>
</file>